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526" w:rsidRPr="005E5F17" w:rsidRDefault="00627526" w:rsidP="0062752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5E5F1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tbl>
      <w:tblPr>
        <w:tblStyle w:val="a3"/>
        <w:tblW w:w="13212" w:type="dxa"/>
        <w:tblLayout w:type="fixed"/>
        <w:tblLook w:val="04A0" w:firstRow="1" w:lastRow="0" w:firstColumn="1" w:lastColumn="0" w:noHBand="0" w:noVBand="1"/>
      </w:tblPr>
      <w:tblGrid>
        <w:gridCol w:w="817"/>
        <w:gridCol w:w="1622"/>
        <w:gridCol w:w="1520"/>
        <w:gridCol w:w="5953"/>
        <w:gridCol w:w="3300"/>
      </w:tblGrid>
      <w:tr w:rsidR="00627526" w:rsidRPr="00125369" w:rsidTr="008F26E1">
        <w:tc>
          <w:tcPr>
            <w:tcW w:w="817" w:type="dxa"/>
          </w:tcPr>
          <w:p w:rsidR="00627526" w:rsidRPr="00125369" w:rsidRDefault="0062752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</w:tcPr>
          <w:p w:rsidR="00627526" w:rsidRPr="00125369" w:rsidRDefault="0062752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</w:tcPr>
          <w:p w:rsidR="00627526" w:rsidRPr="00125369" w:rsidRDefault="0062752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</w:tcPr>
          <w:p w:rsidR="00627526" w:rsidRPr="00125369" w:rsidRDefault="0062752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</w:tcPr>
          <w:p w:rsidR="00627526" w:rsidRPr="00125369" w:rsidRDefault="0062752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627526" w:rsidRPr="00125369" w:rsidTr="008F26E1">
        <w:trPr>
          <w:cantSplit/>
          <w:trHeight w:val="1134"/>
        </w:trPr>
        <w:tc>
          <w:tcPr>
            <w:tcW w:w="817" w:type="dxa"/>
          </w:tcPr>
          <w:p w:rsidR="00627526" w:rsidRDefault="0062752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627526" w:rsidRPr="00125369" w:rsidRDefault="0062752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</w:tcPr>
          <w:p w:rsidR="00627526" w:rsidRPr="00125369" w:rsidRDefault="00627526" w:rsidP="008F26E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</w:tcPr>
          <w:p w:rsidR="00627526" w:rsidRPr="00D01A3D" w:rsidRDefault="00627526" w:rsidP="008F26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6E19">
              <w:rPr>
                <w:rFonts w:ascii="Times New Roman" w:hAnsi="Times New Roman"/>
              </w:rPr>
              <w:t>Правила округления.</w:t>
            </w:r>
          </w:p>
        </w:tc>
        <w:tc>
          <w:tcPr>
            <w:tcW w:w="5953" w:type="dxa"/>
          </w:tcPr>
          <w:p w:rsidR="00627526" w:rsidRPr="00125369" w:rsidRDefault="00627526" w:rsidP="008F26E1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27526" w:rsidRPr="00125369" w:rsidRDefault="00627526" w:rsidP="00627526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 w:rsidRPr="00125369">
              <w:rPr>
                <w:color w:val="000000"/>
                <w:lang w:eastAsia="en-US"/>
              </w:rPr>
              <w:t xml:space="preserve">1) Войти на сайт </w:t>
            </w:r>
            <w:r>
              <w:rPr>
                <w:color w:val="000000"/>
                <w:lang w:eastAsia="en-US"/>
              </w:rPr>
              <w:t xml:space="preserve"> Открытая школа  </w:t>
            </w:r>
            <w:hyperlink r:id="rId5" w:history="1">
              <w:r>
                <w:rPr>
                  <w:rStyle w:val="a6"/>
                </w:rPr>
                <w:t>https://2035school.ru/htmllesson/Mat_5_32</w:t>
              </w:r>
            </w:hyperlink>
          </w:p>
          <w:p w:rsidR="00627526" w:rsidRPr="00125369" w:rsidRDefault="00627526" w:rsidP="00627526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2) Выбрать задания МАТЕМАТИКА</w:t>
            </w:r>
            <w:r>
              <w:rPr>
                <w:color w:val="000000"/>
                <w:lang w:eastAsia="en-US"/>
              </w:rPr>
              <w:t>, 6</w:t>
            </w:r>
            <w:r w:rsidRPr="00125369">
              <w:rPr>
                <w:color w:val="000000"/>
                <w:lang w:eastAsia="en-US"/>
              </w:rPr>
              <w:t xml:space="preserve"> КЛАСС</w:t>
            </w:r>
          </w:p>
          <w:p w:rsidR="00627526" w:rsidRPr="00125369" w:rsidRDefault="00627526" w:rsidP="0062752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Открыть тему 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27526" w:rsidRDefault="00627526" w:rsidP="0062752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П</w:t>
            </w:r>
            <w:r w:rsidRPr="00125369">
              <w:rPr>
                <w:rFonts w:ascii="Times New Roman" w:hAnsi="Times New Roman"/>
                <w:sz w:val="24"/>
                <w:szCs w:val="24"/>
              </w:rPr>
              <w:t xml:space="preserve">осмотреть </w:t>
            </w:r>
            <w:proofErr w:type="spellStart"/>
            <w:r w:rsidRPr="00125369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Pr="0012536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7526" w:rsidRPr="00125369" w:rsidRDefault="00627526" w:rsidP="0062752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5) Решить классную работу</w:t>
            </w:r>
          </w:p>
          <w:p w:rsidR="00627526" w:rsidRPr="00125369" w:rsidRDefault="00627526" w:rsidP="00627526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</w:tcPr>
          <w:p w:rsidR="00627526" w:rsidRDefault="0062752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627526" w:rsidRDefault="0062752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proofErr w:type="gramStart"/>
            <w:r w:rsidRPr="00DD512E"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4.11 повторить, № 924,925</w:t>
            </w:r>
            <w:r w:rsidRPr="00DD512E">
              <w:rPr>
                <w:color w:val="000000"/>
                <w:lang w:eastAsia="en-US"/>
              </w:rPr>
              <w:t xml:space="preserve"> решить, </w:t>
            </w:r>
            <w:proofErr w:type="spellStart"/>
            <w:r w:rsidRPr="00DD512E">
              <w:rPr>
                <w:color w:val="000000"/>
                <w:lang w:eastAsia="en-US"/>
              </w:rPr>
              <w:t>стр</w:t>
            </w:r>
            <w:proofErr w:type="spellEnd"/>
            <w:r w:rsidRPr="00DD512E">
              <w:rPr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179</w:t>
            </w:r>
          </w:p>
          <w:p w:rsidR="00627526" w:rsidRDefault="0062752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627526" w:rsidRPr="00125369" w:rsidRDefault="0062752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t>О</w:t>
            </w:r>
            <w:r w:rsidRPr="00125369">
              <w:t xml:space="preserve">тправить </w:t>
            </w:r>
            <w:r>
              <w:rPr>
                <w:b/>
              </w:rPr>
              <w:t>9</w:t>
            </w:r>
            <w:bookmarkStart w:id="0" w:name="_GoBack"/>
            <w:bookmarkEnd w:id="0"/>
            <w:r w:rsidRPr="00125369">
              <w:rPr>
                <w:b/>
              </w:rPr>
              <w:t xml:space="preserve">.04 </w:t>
            </w:r>
            <w:r>
              <w:rPr>
                <w:b/>
              </w:rPr>
              <w:t xml:space="preserve">(ДО 18.00) </w:t>
            </w:r>
            <w:r w:rsidRPr="00125369">
              <w:t xml:space="preserve">на </w:t>
            </w:r>
            <w:r w:rsidRPr="00125369">
              <w:rPr>
                <w:lang w:val="en-US"/>
              </w:rPr>
              <w:t>WhatsApp</w:t>
            </w:r>
            <w:r w:rsidRPr="00125369">
              <w:t xml:space="preserve"> (8</w:t>
            </w:r>
            <w:r>
              <w:t>9093113941</w:t>
            </w:r>
            <w:r w:rsidRPr="00125369">
              <w:t xml:space="preserve">) </w:t>
            </w:r>
          </w:p>
          <w:p w:rsidR="00627526" w:rsidRPr="00125369" w:rsidRDefault="00627526" w:rsidP="008F26E1">
            <w:pPr>
              <w:pStyle w:val="a5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8C014F" w:rsidRDefault="008C014F"/>
    <w:sectPr w:rsidR="008C014F" w:rsidSect="006275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526"/>
    <w:rsid w:val="00627526"/>
    <w:rsid w:val="008C0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7526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627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2752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5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5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7526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6275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62752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2035school.ru/htmllesson/Mat_5_3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2020-04-08T07:06:00Z</dcterms:created>
  <dcterms:modified xsi:type="dcterms:W3CDTF">2020-04-08T07:13:00Z</dcterms:modified>
</cp:coreProperties>
</file>